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D850F53">
      <w:r w:rsidRPr="743CB4C5" w:rsidR="2D983834">
        <w:rPr>
          <w:b w:val="1"/>
          <w:bCs w:val="1"/>
        </w:rPr>
        <w:t>2/2/21 Parent Meeting Notes</w:t>
      </w:r>
    </w:p>
    <w:p w:rsidR="7B02BF39" w:rsidP="743CB4C5" w:rsidRDefault="7B02BF39" w14:paraId="07620E48" w14:textId="63928DE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="7B02BF39">
        <w:rPr>
          <w:b w:val="0"/>
          <w:bCs w:val="0"/>
        </w:rPr>
        <w:t>Reopening plans</w:t>
      </w:r>
    </w:p>
    <w:p w:rsidR="7B02BF39" w:rsidP="743CB4C5" w:rsidRDefault="7B02BF39" w14:paraId="01023CF5" w14:textId="58CE2BAF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7B02BF39">
        <w:rPr>
          <w:b w:val="0"/>
          <w:bCs w:val="0"/>
        </w:rPr>
        <w:t>Posting the plan, will be up by next week on our website, required to re-</w:t>
      </w:r>
      <w:proofErr w:type="gramStart"/>
      <w:r w:rsidR="7B02BF39">
        <w:rPr>
          <w:b w:val="0"/>
          <w:bCs w:val="0"/>
        </w:rPr>
        <w:t>write</w:t>
      </w:r>
      <w:proofErr w:type="gramEnd"/>
    </w:p>
    <w:p w:rsidR="20810A8F" w:rsidP="743CB4C5" w:rsidRDefault="20810A8F" w14:paraId="1F4C3F7A" w14:textId="390A156C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20810A8F">
        <w:rPr>
          <w:b w:val="0"/>
          <w:bCs w:val="0"/>
        </w:rPr>
        <w:t xml:space="preserve">New plan uploaded by the end of the </w:t>
      </w:r>
      <w:proofErr w:type="gramStart"/>
      <w:r w:rsidR="20810A8F">
        <w:rPr>
          <w:b w:val="0"/>
          <w:bCs w:val="0"/>
        </w:rPr>
        <w:t>week</w:t>
      </w:r>
      <w:proofErr w:type="gramEnd"/>
    </w:p>
    <w:p w:rsidR="20810A8F" w:rsidP="743CB4C5" w:rsidRDefault="20810A8F" w14:paraId="069B4BC7" w14:textId="56DF4CED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20810A8F">
        <w:rPr>
          <w:b w:val="0"/>
          <w:bCs w:val="0"/>
        </w:rPr>
        <w:t>Need to submit to county and local health officer will review</w:t>
      </w:r>
    </w:p>
    <w:p w:rsidR="20810A8F" w:rsidP="743CB4C5" w:rsidRDefault="20810A8F" w14:paraId="120E705E" w14:textId="73B7E3CF">
      <w:pPr>
        <w:pStyle w:val="ListParagraph"/>
        <w:numPr>
          <w:ilvl w:val="2"/>
          <w:numId w:val="1"/>
        </w:numPr>
        <w:rPr>
          <w:b w:val="1"/>
          <w:bCs w:val="1"/>
          <w:sz w:val="22"/>
          <w:szCs w:val="22"/>
        </w:rPr>
      </w:pPr>
      <w:r w:rsidR="20810A8F">
        <w:rPr>
          <w:b w:val="0"/>
          <w:bCs w:val="0"/>
        </w:rPr>
        <w:t>No response for 5 days = approved</w:t>
      </w:r>
    </w:p>
    <w:p w:rsidR="20810A8F" w:rsidP="743CB4C5" w:rsidRDefault="20810A8F" w14:paraId="4B57B6A4" w14:textId="1805F659">
      <w:pPr>
        <w:pStyle w:val="ListParagraph"/>
        <w:numPr>
          <w:ilvl w:val="2"/>
          <w:numId w:val="1"/>
        </w:numPr>
        <w:rPr>
          <w:b w:val="1"/>
          <w:bCs w:val="1"/>
          <w:sz w:val="22"/>
          <w:szCs w:val="22"/>
        </w:rPr>
      </w:pPr>
      <w:r w:rsidR="20810A8F">
        <w:rPr>
          <w:b w:val="0"/>
          <w:bCs w:val="0"/>
        </w:rPr>
        <w:t xml:space="preserve">If declined, will have to rewrite </w:t>
      </w:r>
      <w:proofErr w:type="gramStart"/>
      <w:r w:rsidR="20810A8F">
        <w:rPr>
          <w:b w:val="0"/>
          <w:bCs w:val="0"/>
        </w:rPr>
        <w:t>plan</w:t>
      </w:r>
      <w:proofErr w:type="gramEnd"/>
    </w:p>
    <w:p w:rsidR="20810A8F" w:rsidP="743CB4C5" w:rsidRDefault="20810A8F" w14:paraId="646B8E68" w14:textId="7B131DC9">
      <w:pPr>
        <w:pStyle w:val="ListParagraph"/>
        <w:numPr>
          <w:ilvl w:val="2"/>
          <w:numId w:val="1"/>
        </w:numPr>
        <w:rPr>
          <w:b w:val="1"/>
          <w:bCs w:val="1"/>
          <w:sz w:val="22"/>
          <w:szCs w:val="22"/>
        </w:rPr>
      </w:pPr>
      <w:r w:rsidR="20810A8F">
        <w:rPr>
          <w:b w:val="0"/>
          <w:bCs w:val="0"/>
        </w:rPr>
        <w:t>Likely our plan to get approved</w:t>
      </w:r>
    </w:p>
    <w:p w:rsidR="20810A8F" w:rsidP="743CB4C5" w:rsidRDefault="20810A8F" w14:paraId="0D93957C" w14:textId="038B7FF3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20810A8F">
        <w:rPr>
          <w:b w:val="0"/>
          <w:bCs w:val="0"/>
        </w:rPr>
        <w:t xml:space="preserve">Required work is almost </w:t>
      </w:r>
      <w:proofErr w:type="gramStart"/>
      <w:r w:rsidR="20810A8F">
        <w:rPr>
          <w:b w:val="0"/>
          <w:bCs w:val="0"/>
        </w:rPr>
        <w:t>done</w:t>
      </w:r>
      <w:proofErr w:type="gramEnd"/>
    </w:p>
    <w:p w:rsidR="773AE348" w:rsidP="743CB4C5" w:rsidRDefault="773AE348" w14:paraId="1ADAB258" w14:textId="302B574F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773AE348">
        <w:rPr>
          <w:b w:val="0"/>
          <w:bCs w:val="0"/>
        </w:rPr>
        <w:t>Aim to open after spring break</w:t>
      </w:r>
    </w:p>
    <w:p w:rsidR="7B02BF39" w:rsidP="743CB4C5" w:rsidRDefault="7B02BF39" w14:paraId="293D8667" w14:textId="302BD241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7B02BF39">
        <w:rPr>
          <w:b w:val="0"/>
          <w:bCs w:val="0"/>
        </w:rPr>
        <w:t>Vaccination for staff members</w:t>
      </w:r>
    </w:p>
    <w:p w:rsidR="3E786259" w:rsidP="743CB4C5" w:rsidRDefault="3E786259" w14:paraId="568EDDEC" w14:textId="5ADA104D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3E786259">
        <w:rPr>
          <w:b w:val="0"/>
          <w:bCs w:val="0"/>
        </w:rPr>
        <w:t>39 staff have received their vaccines = 90% are vaccinated</w:t>
      </w:r>
    </w:p>
    <w:p w:rsidR="3E786259" w:rsidP="743CB4C5" w:rsidRDefault="3E786259" w14:paraId="2BD9C3DB" w14:textId="551A865D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3E786259">
        <w:rPr>
          <w:b w:val="0"/>
          <w:bCs w:val="0"/>
        </w:rPr>
        <w:t>Received Moderna shot</w:t>
      </w:r>
    </w:p>
    <w:p w:rsidR="3E786259" w:rsidP="743CB4C5" w:rsidRDefault="3E786259" w14:paraId="7F352072" w14:textId="340A000B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3E786259">
        <w:rPr>
          <w:b w:val="0"/>
          <w:bCs w:val="0"/>
        </w:rPr>
        <w:t>Will keep up with the news about mutants but so far so good</w:t>
      </w:r>
    </w:p>
    <w:p w:rsidR="3E786259" w:rsidP="743CB4C5" w:rsidRDefault="3E786259" w14:paraId="58EA433C" w14:textId="6C813369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3E786259">
        <w:rPr>
          <w:b w:val="0"/>
          <w:bCs w:val="0"/>
        </w:rPr>
        <w:t>This will help us safely open our school</w:t>
      </w:r>
    </w:p>
    <w:p w:rsidR="7B02BF39" w:rsidP="743CB4C5" w:rsidRDefault="7B02BF39" w14:paraId="25E7FE09" w14:textId="26BC2FC5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7B02BF39">
        <w:rPr>
          <w:b w:val="0"/>
          <w:bCs w:val="0"/>
        </w:rPr>
        <w:t>Scheduling meetings with parents</w:t>
      </w:r>
    </w:p>
    <w:p w:rsidR="6BCDB80E" w:rsidP="743CB4C5" w:rsidRDefault="6BCDB80E" w14:paraId="286A9FDF" w14:textId="7B895933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6BCDB80E">
        <w:rPr>
          <w:b w:val="0"/>
          <w:bCs w:val="0"/>
        </w:rPr>
        <w:t>Josh is willing to meet with families to discuss student plans</w:t>
      </w:r>
      <w:r w:rsidR="3DFB6095">
        <w:rPr>
          <w:b w:val="0"/>
          <w:bCs w:val="0"/>
        </w:rPr>
        <w:t xml:space="preserve"> </w:t>
      </w:r>
    </w:p>
    <w:p w:rsidR="3DFB6095" w:rsidP="743CB4C5" w:rsidRDefault="3DFB6095" w14:paraId="0FFF6BED" w14:textId="4C655319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3DFB6095">
        <w:rPr>
          <w:b w:val="0"/>
          <w:bCs w:val="0"/>
        </w:rPr>
        <w:t xml:space="preserve">Teams will reach out to </w:t>
      </w:r>
      <w:proofErr w:type="gramStart"/>
      <w:r w:rsidR="3DFB6095">
        <w:rPr>
          <w:b w:val="0"/>
          <w:bCs w:val="0"/>
        </w:rPr>
        <w:t>parents</w:t>
      </w:r>
      <w:proofErr w:type="gramEnd"/>
      <w:r w:rsidR="3DFB6095">
        <w:rPr>
          <w:b w:val="0"/>
          <w:bCs w:val="0"/>
        </w:rPr>
        <w:t xml:space="preserve"> </w:t>
      </w:r>
      <w:r w:rsidR="5FB6B9DB">
        <w:rPr>
          <w:b w:val="0"/>
          <w:bCs w:val="0"/>
        </w:rPr>
        <w:t>to schedule meetings with Josh</w:t>
      </w:r>
    </w:p>
    <w:p w:rsidR="7B02BF39" w:rsidP="743CB4C5" w:rsidRDefault="7B02BF39" w14:paraId="04DEFD0D" w14:textId="232726C2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7B02BF39">
        <w:rPr>
          <w:b w:val="0"/>
          <w:bCs w:val="0"/>
        </w:rPr>
        <w:t xml:space="preserve">Options instead of coming back to </w:t>
      </w:r>
      <w:proofErr w:type="gramStart"/>
      <w:r w:rsidR="7B02BF39">
        <w:rPr>
          <w:b w:val="0"/>
          <w:bCs w:val="0"/>
        </w:rPr>
        <w:t>school</w:t>
      </w:r>
      <w:proofErr w:type="gramEnd"/>
    </w:p>
    <w:p w:rsidR="661D503F" w:rsidP="743CB4C5" w:rsidRDefault="661D503F" w14:paraId="70F0344B" w14:textId="3D3C4A97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661D503F">
        <w:rPr>
          <w:b w:val="0"/>
          <w:bCs w:val="0"/>
        </w:rPr>
        <w:t xml:space="preserve">Shortened school day to include cleaning protocols </w:t>
      </w:r>
    </w:p>
    <w:p w:rsidR="661D503F" w:rsidP="743CB4C5" w:rsidRDefault="661D503F" w14:paraId="066555BE" w14:textId="682A8FA5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661D503F">
        <w:rPr>
          <w:b w:val="0"/>
          <w:bCs w:val="0"/>
        </w:rPr>
        <w:t>Not comfortable coming back – online option</w:t>
      </w:r>
    </w:p>
    <w:p w:rsidR="661D503F" w:rsidP="743CB4C5" w:rsidRDefault="661D503F" w14:paraId="50278338" w14:textId="6E745E1D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661D503F">
        <w:rPr>
          <w:b w:val="0"/>
          <w:bCs w:val="0"/>
        </w:rPr>
        <w:t>If parents want to specify what days they want to come</w:t>
      </w:r>
    </w:p>
    <w:p w:rsidR="7B02BF39" w:rsidP="743CB4C5" w:rsidRDefault="7B02BF39" w14:paraId="7C9599BA" w14:textId="0FCFE442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7B02BF39">
        <w:rPr>
          <w:b w:val="0"/>
          <w:bCs w:val="0"/>
        </w:rPr>
        <w:t>Facility changes</w:t>
      </w:r>
    </w:p>
    <w:p w:rsidR="35EC6073" w:rsidP="743CB4C5" w:rsidRDefault="35EC6073" w14:paraId="0BF78C82" w14:textId="75CC95F3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35EC6073">
        <w:rPr>
          <w:b w:val="0"/>
          <w:bCs w:val="0"/>
        </w:rPr>
        <w:t>Hydrogen peroxide wipes hung throughout the school</w:t>
      </w:r>
    </w:p>
    <w:p w:rsidR="35EC6073" w:rsidP="743CB4C5" w:rsidRDefault="35EC6073" w14:paraId="0E6D5CD0" w14:textId="7DB88F00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35EC6073">
        <w:rPr>
          <w:b w:val="0"/>
          <w:bCs w:val="0"/>
        </w:rPr>
        <w:t>Air purifiers</w:t>
      </w:r>
    </w:p>
    <w:p w:rsidR="35EC6073" w:rsidP="743CB4C5" w:rsidRDefault="35EC6073" w14:paraId="28FC52B3" w14:textId="347EC396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35EC6073">
        <w:rPr>
          <w:b w:val="0"/>
          <w:bCs w:val="0"/>
        </w:rPr>
        <w:t>More wash stations</w:t>
      </w:r>
    </w:p>
    <w:p w:rsidR="35EC6073" w:rsidP="743CB4C5" w:rsidRDefault="35EC6073" w14:paraId="587FC933" w14:textId="3EF34B71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35EC6073">
        <w:rPr>
          <w:b w:val="0"/>
          <w:bCs w:val="0"/>
        </w:rPr>
        <w:t xml:space="preserve">PPE available </w:t>
      </w:r>
    </w:p>
    <w:p w:rsidR="35EC6073" w:rsidP="743CB4C5" w:rsidRDefault="35EC6073" w14:paraId="0D3DD24B" w14:textId="0D6C06C9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35EC6073">
        <w:rPr>
          <w:b w:val="0"/>
          <w:bCs w:val="0"/>
        </w:rPr>
        <w:t>Tape arrows for specified paths</w:t>
      </w:r>
    </w:p>
    <w:p w:rsidR="7B02BF39" w:rsidP="743CB4C5" w:rsidRDefault="7B02BF39" w14:paraId="367FA0C4" w14:textId="7BA21411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7B02BF39">
        <w:rPr>
          <w:b w:val="0"/>
          <w:bCs w:val="0"/>
        </w:rPr>
        <w:t>Rule changes</w:t>
      </w:r>
    </w:p>
    <w:p w:rsidR="72334552" w:rsidP="743CB4C5" w:rsidRDefault="72334552" w14:paraId="03F6543E" w14:textId="18BAAFDE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72334552">
        <w:rPr>
          <w:b w:val="0"/>
          <w:bCs w:val="0"/>
        </w:rPr>
        <w:t>Everyone will be required to wear a mask on-site</w:t>
      </w:r>
    </w:p>
    <w:p w:rsidR="72334552" w:rsidP="743CB4C5" w:rsidRDefault="72334552" w14:paraId="717DA52E" w14:textId="3456DC20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72334552">
        <w:rPr>
          <w:b w:val="0"/>
          <w:bCs w:val="0"/>
        </w:rPr>
        <w:t xml:space="preserve">Parents/students will need to attest that they are not </w:t>
      </w:r>
      <w:proofErr w:type="gramStart"/>
      <w:r w:rsidR="72334552">
        <w:rPr>
          <w:b w:val="0"/>
          <w:bCs w:val="0"/>
        </w:rPr>
        <w:t>sick</w:t>
      </w:r>
      <w:proofErr w:type="gramEnd"/>
    </w:p>
    <w:p w:rsidR="72334552" w:rsidP="743CB4C5" w:rsidRDefault="72334552" w14:paraId="0172985D" w14:textId="367F0B60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72334552">
        <w:rPr>
          <w:b w:val="0"/>
          <w:bCs w:val="0"/>
        </w:rPr>
        <w:t>If students becomes sick at school – they will be sent home immediately</w:t>
      </w:r>
    </w:p>
    <w:p w:rsidR="72334552" w:rsidP="743CB4C5" w:rsidRDefault="72334552" w14:paraId="534D9DCB" w14:textId="65F6AE07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72334552">
        <w:rPr>
          <w:b w:val="0"/>
          <w:bCs w:val="0"/>
        </w:rPr>
        <w:t>Physical management – less students than last year so hopefully less restraints</w:t>
      </w:r>
    </w:p>
    <w:p w:rsidR="65DC1192" w:rsidP="743CB4C5" w:rsidRDefault="65DC1192" w14:paraId="61DA7348" w14:textId="2D6DE38C">
      <w:pPr>
        <w:pStyle w:val="ListParagraph"/>
        <w:numPr>
          <w:ilvl w:val="2"/>
          <w:numId w:val="1"/>
        </w:numPr>
        <w:rPr>
          <w:b w:val="1"/>
          <w:bCs w:val="1"/>
          <w:sz w:val="22"/>
          <w:szCs w:val="22"/>
        </w:rPr>
      </w:pPr>
      <w:r w:rsidR="65DC1192">
        <w:rPr>
          <w:b w:val="0"/>
          <w:bCs w:val="0"/>
        </w:rPr>
        <w:t>Tolerance for restraint will change – will n</w:t>
      </w:r>
      <w:r w:rsidR="21D8FA41">
        <w:rPr>
          <w:b w:val="0"/>
          <w:bCs w:val="0"/>
        </w:rPr>
        <w:t>ot be one static rule for everyone</w:t>
      </w:r>
    </w:p>
    <w:p w:rsidR="21D8FA41" w:rsidP="743CB4C5" w:rsidRDefault="21D8FA41" w14:paraId="4CDD4E2A" w14:textId="7C455457">
      <w:pPr>
        <w:pStyle w:val="ListParagraph"/>
        <w:numPr>
          <w:ilvl w:val="2"/>
          <w:numId w:val="1"/>
        </w:numPr>
        <w:rPr>
          <w:b w:val="1"/>
          <w:bCs w:val="1"/>
          <w:sz w:val="22"/>
          <w:szCs w:val="22"/>
        </w:rPr>
      </w:pPr>
      <w:r w:rsidR="21D8FA41">
        <w:rPr>
          <w:b w:val="0"/>
          <w:bCs w:val="0"/>
        </w:rPr>
        <w:t xml:space="preserve">This will be </w:t>
      </w:r>
      <w:r w:rsidR="21D8FA41">
        <w:rPr>
          <w:b w:val="0"/>
          <w:bCs w:val="0"/>
        </w:rPr>
        <w:t>discussed</w:t>
      </w:r>
      <w:r w:rsidR="21D8FA41">
        <w:rPr>
          <w:b w:val="0"/>
          <w:bCs w:val="0"/>
        </w:rPr>
        <w:t xml:space="preserve"> with </w:t>
      </w:r>
      <w:proofErr w:type="gramStart"/>
      <w:r w:rsidR="21D8FA41">
        <w:rPr>
          <w:b w:val="0"/>
          <w:bCs w:val="0"/>
        </w:rPr>
        <w:t>families</w:t>
      </w:r>
      <w:proofErr w:type="gramEnd"/>
      <w:r w:rsidR="21D8FA41">
        <w:rPr>
          <w:b w:val="0"/>
          <w:bCs w:val="0"/>
        </w:rPr>
        <w:t xml:space="preserve"> </w:t>
      </w:r>
    </w:p>
    <w:p w:rsidR="7B02BF39" w:rsidP="743CB4C5" w:rsidRDefault="7B02BF39" w14:paraId="6EC4E65C" w14:textId="57C174C0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7B02BF39">
        <w:rPr>
          <w:b w:val="0"/>
          <w:bCs w:val="0"/>
        </w:rPr>
        <w:t>Schedule changes</w:t>
      </w:r>
    </w:p>
    <w:p w:rsidR="7B02BF39" w:rsidP="743CB4C5" w:rsidRDefault="7B02BF39" w14:paraId="44051415" w14:textId="68548D0E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7B02BF39">
        <w:rPr>
          <w:b w:val="0"/>
          <w:bCs w:val="0"/>
        </w:rPr>
        <w:t>Current plans</w:t>
      </w:r>
    </w:p>
    <w:p w:rsidR="7B02BF39" w:rsidP="743CB4C5" w:rsidRDefault="7B02BF39" w14:paraId="3708B63C" w14:textId="06827667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7B02BF39">
        <w:rPr>
          <w:b w:val="0"/>
          <w:bCs w:val="0"/>
        </w:rPr>
        <w:t xml:space="preserve">14 students currently have or will have some form of in-person </w:t>
      </w:r>
      <w:proofErr w:type="gramStart"/>
      <w:r w:rsidR="7B02BF39">
        <w:rPr>
          <w:b w:val="0"/>
          <w:bCs w:val="0"/>
        </w:rPr>
        <w:t>planning</w:t>
      </w:r>
      <w:proofErr w:type="gramEnd"/>
    </w:p>
    <w:p w:rsidR="238FC4BB" w:rsidP="743CB4C5" w:rsidRDefault="238FC4BB" w14:paraId="68C4FFF4" w14:textId="388D2702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238FC4BB">
        <w:rPr>
          <w:b w:val="0"/>
          <w:bCs w:val="0"/>
        </w:rPr>
        <w:t xml:space="preserve">Staff are getting more comfortable working with kids, especially after getting the </w:t>
      </w:r>
      <w:proofErr w:type="gramStart"/>
      <w:r w:rsidR="238FC4BB">
        <w:rPr>
          <w:b w:val="0"/>
          <w:bCs w:val="0"/>
        </w:rPr>
        <w:t>vaccinations</w:t>
      </w:r>
      <w:proofErr w:type="gramEnd"/>
    </w:p>
    <w:p w:rsidR="238FC4BB" w:rsidP="743CB4C5" w:rsidRDefault="238FC4BB" w14:paraId="58E32241" w14:textId="4FA40AC5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238FC4BB">
        <w:rPr>
          <w:b w:val="0"/>
          <w:bCs w:val="0"/>
        </w:rPr>
        <w:t>Will continue to do individualized plans until reopening</w:t>
      </w:r>
    </w:p>
    <w:p w:rsidR="7B02BF39" w:rsidP="743CB4C5" w:rsidRDefault="7B02BF39" w14:paraId="14EF8B4D" w14:textId="4548FACA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7B02BF39">
        <w:rPr>
          <w:b w:val="0"/>
          <w:bCs w:val="0"/>
        </w:rPr>
        <w:t>Increasing capacity</w:t>
      </w:r>
    </w:p>
    <w:p w:rsidR="7B02BF39" w:rsidP="743CB4C5" w:rsidRDefault="7B02BF39" w14:paraId="13CC9DFF" w14:textId="2FE17380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7B02BF39">
        <w:rPr>
          <w:b w:val="0"/>
          <w:bCs w:val="0"/>
        </w:rPr>
        <w:t>On-going meetings</w:t>
      </w:r>
    </w:p>
    <w:p w:rsidR="200C1A21" w:rsidP="743CB4C5" w:rsidRDefault="200C1A21" w14:paraId="19341EF0" w14:textId="25AFDD1F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200C1A21">
        <w:rPr>
          <w:b w:val="0"/>
          <w:bCs w:val="0"/>
        </w:rPr>
        <w:t xml:space="preserve">Hoping to have more in-person </w:t>
      </w:r>
      <w:proofErr w:type="gramStart"/>
      <w:r w:rsidR="200C1A21">
        <w:rPr>
          <w:b w:val="0"/>
          <w:bCs w:val="0"/>
        </w:rPr>
        <w:t>events</w:t>
      </w:r>
      <w:proofErr w:type="gramEnd"/>
    </w:p>
    <w:p w:rsidR="200C1A21" w:rsidP="743CB4C5" w:rsidRDefault="200C1A21" w14:paraId="5AB813EA" w14:textId="16624FAD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200C1A21">
        <w:rPr>
          <w:b w:val="0"/>
          <w:bCs w:val="0"/>
        </w:rPr>
        <w:t>Parent meetings will be set at the beginning of each month</w:t>
      </w:r>
    </w:p>
    <w:p w:rsidR="7B02BF39" w:rsidP="743CB4C5" w:rsidRDefault="7B02BF39" w14:paraId="4BE77F98" w14:textId="7FE9D614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7B02BF39">
        <w:rPr>
          <w:b w:val="0"/>
          <w:bCs w:val="0"/>
        </w:rPr>
        <w:t>Q&amp;A</w:t>
      </w:r>
    </w:p>
    <w:p w:rsidR="1912AC08" w:rsidP="743CB4C5" w:rsidRDefault="1912AC08" w14:paraId="71437BCC" w14:textId="67E250CA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1912AC08">
        <w:rPr>
          <w:b w:val="0"/>
          <w:bCs w:val="0"/>
        </w:rPr>
        <w:t>What is the target date?</w:t>
      </w:r>
    </w:p>
    <w:p w:rsidR="1912AC08" w:rsidP="743CB4C5" w:rsidRDefault="1912AC08" w14:paraId="02EC6F72" w14:textId="05CFC5E4">
      <w:pPr>
        <w:pStyle w:val="ListParagraph"/>
        <w:numPr>
          <w:ilvl w:val="2"/>
          <w:numId w:val="1"/>
        </w:numPr>
        <w:rPr>
          <w:b w:val="1"/>
          <w:bCs w:val="1"/>
          <w:sz w:val="22"/>
          <w:szCs w:val="22"/>
        </w:rPr>
      </w:pPr>
      <w:r w:rsidR="1912AC08">
        <w:rPr>
          <w:b w:val="0"/>
          <w:bCs w:val="0"/>
        </w:rPr>
        <w:t>Subject to change: 4/12 (after spring break)</w:t>
      </w:r>
    </w:p>
    <w:p w:rsidR="245A72C8" w:rsidP="743CB4C5" w:rsidRDefault="245A72C8" w14:paraId="7D532597" w14:textId="1DF6640D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245A72C8">
        <w:rPr>
          <w:b w:val="0"/>
          <w:bCs w:val="0"/>
        </w:rPr>
        <w:t>Will it be a full-day return?</w:t>
      </w:r>
    </w:p>
    <w:p w:rsidR="245A72C8" w:rsidP="743CB4C5" w:rsidRDefault="245A72C8" w14:paraId="15A1FF87" w14:textId="21A98361">
      <w:pPr>
        <w:pStyle w:val="ListParagraph"/>
        <w:numPr>
          <w:ilvl w:val="2"/>
          <w:numId w:val="1"/>
        </w:numPr>
        <w:rPr>
          <w:b w:val="1"/>
          <w:bCs w:val="1"/>
          <w:sz w:val="22"/>
          <w:szCs w:val="22"/>
        </w:rPr>
      </w:pPr>
      <w:r w:rsidR="245A72C8">
        <w:rPr>
          <w:b w:val="0"/>
          <w:bCs w:val="0"/>
        </w:rPr>
        <w:t xml:space="preserve">No, likely to be 5 hours because we need to include </w:t>
      </w:r>
      <w:r w:rsidR="245A72C8">
        <w:rPr>
          <w:b w:val="0"/>
          <w:bCs w:val="0"/>
        </w:rPr>
        <w:t>cleaning</w:t>
      </w:r>
      <w:r w:rsidR="245A72C8">
        <w:rPr>
          <w:b w:val="0"/>
          <w:bCs w:val="0"/>
        </w:rPr>
        <w:t xml:space="preserve"> </w:t>
      </w:r>
      <w:proofErr w:type="gramStart"/>
      <w:r w:rsidR="245A72C8">
        <w:rPr>
          <w:b w:val="0"/>
          <w:bCs w:val="0"/>
        </w:rPr>
        <w:t>times</w:t>
      </w:r>
      <w:proofErr w:type="gramEnd"/>
    </w:p>
    <w:p w:rsidR="4BF2C8B5" w:rsidP="743CB4C5" w:rsidRDefault="4BF2C8B5" w14:paraId="68FCB41E" w14:textId="743D4CD6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4BF2C8B5">
        <w:rPr>
          <w:b w:val="0"/>
          <w:bCs w:val="0"/>
        </w:rPr>
        <w:t xml:space="preserve">Is there an established game plan for staff </w:t>
      </w:r>
      <w:r w:rsidR="4BF2C8B5">
        <w:rPr>
          <w:b w:val="0"/>
          <w:bCs w:val="0"/>
        </w:rPr>
        <w:t>facilitating</w:t>
      </w:r>
      <w:r w:rsidR="4BF2C8B5">
        <w:rPr>
          <w:b w:val="0"/>
          <w:bCs w:val="0"/>
        </w:rPr>
        <w:t xml:space="preserve"> end of day duties?</w:t>
      </w:r>
    </w:p>
    <w:p w:rsidR="4BF2C8B5" w:rsidP="743CB4C5" w:rsidRDefault="4BF2C8B5" w14:paraId="359DD4B5" w14:textId="311C4577">
      <w:pPr>
        <w:pStyle w:val="ListParagraph"/>
        <w:numPr>
          <w:ilvl w:val="2"/>
          <w:numId w:val="1"/>
        </w:numPr>
        <w:rPr>
          <w:b w:val="1"/>
          <w:bCs w:val="1"/>
          <w:sz w:val="22"/>
          <w:szCs w:val="22"/>
        </w:rPr>
      </w:pPr>
      <w:r w:rsidR="4BF2C8B5">
        <w:rPr>
          <w:b w:val="0"/>
          <w:bCs w:val="0"/>
        </w:rPr>
        <w:t>Will be written and part of the reopening plan</w:t>
      </w:r>
    </w:p>
    <w:p w:rsidR="4BF2C8B5" w:rsidP="743CB4C5" w:rsidRDefault="4BF2C8B5" w14:paraId="3DC5E9A7" w14:textId="39CFEE6C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4BF2C8B5">
        <w:rPr>
          <w:b w:val="0"/>
          <w:bCs w:val="0"/>
        </w:rPr>
        <w:t>Will there be a special crew for disinfection?</w:t>
      </w:r>
    </w:p>
    <w:p w:rsidR="4BF2C8B5" w:rsidP="743CB4C5" w:rsidRDefault="4BF2C8B5" w14:paraId="17CE1FDF" w14:textId="76BE1FB5">
      <w:pPr>
        <w:pStyle w:val="ListParagraph"/>
        <w:numPr>
          <w:ilvl w:val="2"/>
          <w:numId w:val="1"/>
        </w:numPr>
        <w:rPr>
          <w:b w:val="1"/>
          <w:bCs w:val="1"/>
          <w:sz w:val="22"/>
          <w:szCs w:val="22"/>
        </w:rPr>
      </w:pPr>
      <w:r w:rsidR="4BF2C8B5">
        <w:rPr>
          <w:b w:val="0"/>
          <w:bCs w:val="0"/>
        </w:rPr>
        <w:t>If there is exposure – there will be a deep clean</w:t>
      </w:r>
    </w:p>
    <w:p w:rsidR="4BF2C8B5" w:rsidP="743CB4C5" w:rsidRDefault="4BF2C8B5" w14:paraId="46D474F1" w14:textId="583C4B2E">
      <w:pPr>
        <w:pStyle w:val="ListParagraph"/>
        <w:numPr>
          <w:ilvl w:val="2"/>
          <w:numId w:val="1"/>
        </w:numPr>
        <w:rPr>
          <w:b w:val="1"/>
          <w:bCs w:val="1"/>
          <w:sz w:val="22"/>
          <w:szCs w:val="22"/>
        </w:rPr>
      </w:pPr>
      <w:r w:rsidR="4BF2C8B5">
        <w:rPr>
          <w:b w:val="0"/>
          <w:bCs w:val="0"/>
        </w:rPr>
        <w:t xml:space="preserve">Yes, all staff will be responsible for cleaning at the beginning and end of each </w:t>
      </w:r>
      <w:r w:rsidR="4BF2C8B5">
        <w:rPr>
          <w:b w:val="0"/>
          <w:bCs w:val="0"/>
        </w:rPr>
        <w:t>day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7E1E03"/>
    <w:rsid w:val="0DD6DF86"/>
    <w:rsid w:val="0F9B573A"/>
    <w:rsid w:val="15F17061"/>
    <w:rsid w:val="16DD45CE"/>
    <w:rsid w:val="1912AC08"/>
    <w:rsid w:val="1B1F0F59"/>
    <w:rsid w:val="1C0AE4C6"/>
    <w:rsid w:val="200C1A21"/>
    <w:rsid w:val="20810A8F"/>
    <w:rsid w:val="21D8FA41"/>
    <w:rsid w:val="21F78E7A"/>
    <w:rsid w:val="238FC4BB"/>
    <w:rsid w:val="245A72C8"/>
    <w:rsid w:val="260002BB"/>
    <w:rsid w:val="28C3F230"/>
    <w:rsid w:val="2C354357"/>
    <w:rsid w:val="2D983834"/>
    <w:rsid w:val="3108B47A"/>
    <w:rsid w:val="32A484DB"/>
    <w:rsid w:val="33B602B7"/>
    <w:rsid w:val="34E8BDC5"/>
    <w:rsid w:val="35EC6073"/>
    <w:rsid w:val="3DFB6095"/>
    <w:rsid w:val="3E786259"/>
    <w:rsid w:val="3E973276"/>
    <w:rsid w:val="41C77D2A"/>
    <w:rsid w:val="457A937A"/>
    <w:rsid w:val="4AE14669"/>
    <w:rsid w:val="4BF2C8B5"/>
    <w:rsid w:val="4DDFD334"/>
    <w:rsid w:val="4F7BA395"/>
    <w:rsid w:val="556CDFD5"/>
    <w:rsid w:val="55778EE7"/>
    <w:rsid w:val="59664DDA"/>
    <w:rsid w:val="5AD253AB"/>
    <w:rsid w:val="5F6C51C1"/>
    <w:rsid w:val="5FB6B9DB"/>
    <w:rsid w:val="617E1E03"/>
    <w:rsid w:val="62355822"/>
    <w:rsid w:val="64CC7CE6"/>
    <w:rsid w:val="653FD318"/>
    <w:rsid w:val="65DC1192"/>
    <w:rsid w:val="661D503F"/>
    <w:rsid w:val="6A843206"/>
    <w:rsid w:val="6BCDB80E"/>
    <w:rsid w:val="6BDC3A68"/>
    <w:rsid w:val="6ECD8D01"/>
    <w:rsid w:val="6EF3029F"/>
    <w:rsid w:val="702EB0DE"/>
    <w:rsid w:val="72334552"/>
    <w:rsid w:val="743A9342"/>
    <w:rsid w:val="743CB4C5"/>
    <w:rsid w:val="773AE348"/>
    <w:rsid w:val="7A5E7B57"/>
    <w:rsid w:val="7B02BF39"/>
    <w:rsid w:val="7BD9732D"/>
    <w:rsid w:val="7D75438E"/>
    <w:rsid w:val="7DD6C676"/>
    <w:rsid w:val="7FFCE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1E03"/>
  <w15:chartTrackingRefBased/>
  <w15:docId w15:val="{3507f6b7-67dd-4c2b-87ed-134334849b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6f9d87591dce4354" Type="http://schemas.openxmlformats.org/officeDocument/2006/relationships/numbering" Target="/word/numbering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5FF9939084B42818EEC26FC67A63F" ma:contentTypeVersion="7" ma:contentTypeDescription="Create a new document." ma:contentTypeScope="" ma:versionID="f5bb991936c320dba4da5665fae65ae4">
  <xsd:schema xmlns:xsd="http://www.w3.org/2001/XMLSchema" xmlns:xs="http://www.w3.org/2001/XMLSchema" xmlns:p="http://schemas.microsoft.com/office/2006/metadata/properties" xmlns:ns2="593ce096-197a-47bf-8393-6b0dc8455020" xmlns:ns3="1b6026a2-77ed-43f9-a24b-9ad1ed198f2e" targetNamespace="http://schemas.microsoft.com/office/2006/metadata/properties" ma:root="true" ma:fieldsID="9acdff2230d89057e296d5b28515f30a" ns2:_="" ns3:_="">
    <xsd:import namespace="593ce096-197a-47bf-8393-6b0dc8455020"/>
    <xsd:import namespace="1b6026a2-77ed-43f9-a24b-9ad1ed198f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ce096-197a-47bf-8393-6b0dc8455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026a2-77ed-43f9-a24b-9ad1ed198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5EB82-9ADE-4016-8282-65743E3FE979}"/>
</file>

<file path=customXml/itemProps2.xml><?xml version="1.0" encoding="utf-8"?>
<ds:datastoreItem xmlns:ds="http://schemas.openxmlformats.org/officeDocument/2006/customXml" ds:itemID="{1DA2333B-6361-4BEC-A8A9-89890D157C32}"/>
</file>

<file path=customXml/itemProps3.xml><?xml version="1.0" encoding="utf-8"?>
<ds:datastoreItem xmlns:ds="http://schemas.openxmlformats.org/officeDocument/2006/customXml" ds:itemID="{02422AE6-0A16-4D31-BAE3-E112014BE8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Sebastian</dc:creator>
  <cp:keywords/>
  <dc:description/>
  <cp:lastModifiedBy>Jennifer Sebastian</cp:lastModifiedBy>
  <dcterms:created xsi:type="dcterms:W3CDTF">2021-02-02T22:44:55Z</dcterms:created>
  <dcterms:modified xsi:type="dcterms:W3CDTF">2021-02-02T23:35:18Z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0x0101003915FF9939084B42818EEC26FC67A63F</vt:lpwstr>
  </property>
</Properties>
</file>